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A9" w:rsidRPr="00164CD2" w:rsidRDefault="005223A9" w:rsidP="005223A9">
      <w:pPr>
        <w:spacing w:after="120" w:line="240" w:lineRule="auto"/>
        <w:ind w:left="397" w:right="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164CD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B5CC28" wp14:editId="2265FFC3">
            <wp:extent cx="10287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ОКПО: 12801254  ОГРН:1040500814419  ИНН:0508008641 КПП:050801001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5223A9" w:rsidRPr="00164CD2" w:rsidTr="00FD5927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223A9" w:rsidRPr="00164CD2" w:rsidRDefault="005223A9" w:rsidP="00FD5927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223A9" w:rsidRPr="00164CD2" w:rsidRDefault="00827C20" w:rsidP="00FD5927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5223A9" w:rsidRPr="00164CD2" w:rsidRDefault="005223A9" w:rsidP="00202B61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года                                                              № 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</w:t>
            </w:r>
            <w:r w:rsidR="00202B6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</w:t>
            </w:r>
            <w:bookmarkStart w:id="0" w:name="_GoBack"/>
            <w:bookmarkEnd w:id="0"/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827C20" w:rsidRDefault="00827C20" w:rsidP="00827C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C20" w:rsidRPr="00827C20" w:rsidRDefault="00827C20" w:rsidP="00827C20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ответственного лица, отвечающего за </w:t>
      </w:r>
    </w:p>
    <w:p w:rsidR="00827C20" w:rsidRPr="00827C20" w:rsidRDefault="00827C20" w:rsidP="00827C20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организацию работы по подключению к АИС «Контингент» </w:t>
      </w:r>
    </w:p>
    <w:p w:rsidR="00827C20" w:rsidRPr="00827C20" w:rsidRDefault="00827C20" w:rsidP="00827C20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ГКОУ РД «Кикуникутанская ООШ Гергебильского района»</w:t>
      </w:r>
    </w:p>
    <w:p w:rsidR="00827C20" w:rsidRPr="00827C20" w:rsidRDefault="00827C20" w:rsidP="00827C20">
      <w:pPr>
        <w:spacing w:before="100" w:beforeAutospacing="1" w:after="100" w:afterAutospacing="1" w:line="240" w:lineRule="auto"/>
        <w:ind w:left="567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C20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В соответствии с приказом Министерства образования и науки Республики Дагестан от 24.10.2018 г. № 7092-02/18 «Об организации подключения образовательных организаций к АИС «Контингент». </w:t>
      </w:r>
    </w:p>
    <w:p w:rsidR="00827C20" w:rsidRPr="00827C20" w:rsidRDefault="00827C20" w:rsidP="00827C20">
      <w:pPr>
        <w:spacing w:before="100" w:beforeAutospacing="1" w:after="100" w:afterAutospacing="1" w:line="240" w:lineRule="auto"/>
        <w:ind w:left="567" w:righ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C20"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  <w:t>ПРИКАЗЫВАЮ:</w:t>
      </w:r>
    </w:p>
    <w:p w:rsidR="00827C20" w:rsidRDefault="00827C20" w:rsidP="00827C20">
      <w:pPr>
        <w:spacing w:before="100" w:beforeAutospacing="1" w:after="100" w:afterAutospacing="1" w:line="240" w:lineRule="auto"/>
        <w:ind w:left="567" w:right="567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827C20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Назначить </w:t>
      </w:r>
      <w:r w:rsidR="00CC10C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Расулова Хайрулы Рамазановича – </w:t>
      </w:r>
      <w:proofErr w:type="spellStart"/>
      <w:r w:rsidR="00CC10C5" w:rsidRPr="00CC10C5">
        <w:rPr>
          <w:rFonts w:ascii="TimesNewRomanPS" w:eastAsia="Times New Roman" w:hAnsi="TimesNewRomanPS" w:cs="Times New Roman"/>
          <w:bCs/>
          <w:sz w:val="28"/>
          <w:szCs w:val="28"/>
          <w:lang w:eastAsia="ru-RU"/>
        </w:rPr>
        <w:t>И.о</w:t>
      </w:r>
      <w:proofErr w:type="spellEnd"/>
      <w:r w:rsidR="00CC10C5" w:rsidRPr="00CC10C5">
        <w:rPr>
          <w:rFonts w:ascii="TimesNewRomanPS" w:eastAsia="Times New Roman" w:hAnsi="TimesNewRomanPS" w:cs="Times New Roman"/>
          <w:bCs/>
          <w:sz w:val="28"/>
          <w:szCs w:val="28"/>
          <w:lang w:eastAsia="ru-RU"/>
        </w:rPr>
        <w:t>. директора,</w:t>
      </w:r>
      <w:r w:rsidR="00CC10C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ответственным</w:t>
      </w:r>
      <w:r w:rsidRPr="00827C20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лицом, отвечающим за организацию работы по подключению к информационной̆ системе персональных данных Министерства образования и науки Республики Дагестан АИС «Контингент» в ГКОУ РД «Кикуникутанская ООШ Гергебильского района»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.</w:t>
      </w:r>
    </w:p>
    <w:p w:rsidR="00827C20" w:rsidRPr="00827C20" w:rsidRDefault="00827C20" w:rsidP="00827C20">
      <w:pPr>
        <w:spacing w:before="100" w:beforeAutospacing="1" w:after="100" w:afterAutospacing="1" w:line="240" w:lineRule="auto"/>
        <w:ind w:left="567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C20" w:rsidRPr="00E6459E" w:rsidRDefault="00827C20" w:rsidP="00827C2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</w:t>
      </w:r>
      <w:proofErr w:type="spellStart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директора ГКОУ РД </w:t>
      </w:r>
    </w:p>
    <w:p w:rsidR="00827C20" w:rsidRPr="00E6459E" w:rsidRDefault="00827C20" w:rsidP="00827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«Кикуникутанская ООШ Гергебильского района» _______________ /</w:t>
      </w:r>
      <w:proofErr w:type="spellStart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</w:t>
      </w:r>
    </w:p>
    <w:p w:rsidR="00827C20" w:rsidRPr="00E6459E" w:rsidRDefault="00827C20" w:rsidP="00827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4FCB" w:rsidRDefault="00924FCB"/>
    <w:sectPr w:rsidR="00924FCB" w:rsidSect="005223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776C"/>
    <w:multiLevelType w:val="multilevel"/>
    <w:tmpl w:val="5A6A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94B32"/>
    <w:multiLevelType w:val="hybridMultilevel"/>
    <w:tmpl w:val="1D1C0326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11B50"/>
    <w:multiLevelType w:val="multilevel"/>
    <w:tmpl w:val="0566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6707C"/>
    <w:multiLevelType w:val="multilevel"/>
    <w:tmpl w:val="152A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51FEA"/>
    <w:multiLevelType w:val="multilevel"/>
    <w:tmpl w:val="33B4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675B1"/>
    <w:multiLevelType w:val="multilevel"/>
    <w:tmpl w:val="C0F0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41629"/>
    <w:multiLevelType w:val="multilevel"/>
    <w:tmpl w:val="9C0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661F8"/>
    <w:multiLevelType w:val="multilevel"/>
    <w:tmpl w:val="613A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DD51FB"/>
    <w:multiLevelType w:val="multilevel"/>
    <w:tmpl w:val="8D5E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93A8F"/>
    <w:multiLevelType w:val="multilevel"/>
    <w:tmpl w:val="A35A1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36567"/>
    <w:multiLevelType w:val="hybridMultilevel"/>
    <w:tmpl w:val="6E08CBFE"/>
    <w:lvl w:ilvl="0" w:tplc="71CE8E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006C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64D6644"/>
    <w:multiLevelType w:val="multilevel"/>
    <w:tmpl w:val="357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AA5ACE"/>
    <w:multiLevelType w:val="multilevel"/>
    <w:tmpl w:val="94F4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3906DC"/>
    <w:multiLevelType w:val="multilevel"/>
    <w:tmpl w:val="B862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6F6D42"/>
    <w:multiLevelType w:val="multilevel"/>
    <w:tmpl w:val="8880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5"/>
  </w:num>
  <w:num w:numId="5">
    <w:abstractNumId w:val="6"/>
  </w:num>
  <w:num w:numId="6">
    <w:abstractNumId w:val="12"/>
  </w:num>
  <w:num w:numId="7">
    <w:abstractNumId w:val="4"/>
  </w:num>
  <w:num w:numId="8">
    <w:abstractNumId w:val="9"/>
  </w:num>
  <w:num w:numId="9">
    <w:abstractNumId w:val="14"/>
  </w:num>
  <w:num w:numId="10">
    <w:abstractNumId w:val="2"/>
  </w:num>
  <w:num w:numId="11">
    <w:abstractNumId w:val="0"/>
  </w:num>
  <w:num w:numId="12">
    <w:abstractNumId w:val="3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FA"/>
    <w:rsid w:val="00202B61"/>
    <w:rsid w:val="005223A9"/>
    <w:rsid w:val="00634AFA"/>
    <w:rsid w:val="00827C20"/>
    <w:rsid w:val="00924FCB"/>
    <w:rsid w:val="00CC10C5"/>
    <w:rsid w:val="00E6459E"/>
    <w:rsid w:val="00E8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3AB05-B4C4-4560-8902-7893D117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2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5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2020-11-05T20:00:00Z</cp:lastPrinted>
  <dcterms:created xsi:type="dcterms:W3CDTF">2020-10-22T19:32:00Z</dcterms:created>
  <dcterms:modified xsi:type="dcterms:W3CDTF">2020-11-05T20:04:00Z</dcterms:modified>
</cp:coreProperties>
</file>